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BEF" w:rsidRPr="003C3B65" w:rsidRDefault="003D2BEF" w:rsidP="003D2BEF">
      <w:pPr>
        <w:jc w:val="right"/>
        <w:rPr>
          <w:sz w:val="28"/>
          <w:szCs w:val="28"/>
        </w:rPr>
      </w:pPr>
      <w:r w:rsidRPr="003C3B65">
        <w:rPr>
          <w:b/>
          <w:sz w:val="28"/>
          <w:szCs w:val="28"/>
        </w:rPr>
        <w:t>Утверждаю:</w:t>
      </w:r>
      <w:r w:rsidR="00577112" w:rsidRPr="003C3B65">
        <w:rPr>
          <w:sz w:val="28"/>
          <w:szCs w:val="28"/>
        </w:rPr>
        <w:t xml:space="preserve"> Заведующая КФК</w:t>
      </w:r>
    </w:p>
    <w:p w:rsidR="003D2BEF" w:rsidRPr="003C3B65" w:rsidRDefault="00577112" w:rsidP="003D2BEF">
      <w:pPr>
        <w:jc w:val="right"/>
        <w:rPr>
          <w:sz w:val="28"/>
          <w:szCs w:val="28"/>
        </w:rPr>
      </w:pPr>
      <w:r w:rsidRPr="003C3B65">
        <w:rPr>
          <w:sz w:val="28"/>
          <w:szCs w:val="28"/>
        </w:rPr>
        <w:t xml:space="preserve">______________И.А. </w:t>
      </w:r>
      <w:proofErr w:type="spellStart"/>
      <w:r w:rsidRPr="003C3B65">
        <w:rPr>
          <w:sz w:val="28"/>
          <w:szCs w:val="28"/>
        </w:rPr>
        <w:t>Зюбанова</w:t>
      </w:r>
      <w:proofErr w:type="spellEnd"/>
    </w:p>
    <w:p w:rsidR="003D2BEF" w:rsidRPr="003C3B65" w:rsidRDefault="003D2BEF" w:rsidP="003D2BEF">
      <w:pPr>
        <w:jc w:val="right"/>
        <w:rPr>
          <w:b/>
          <w:sz w:val="28"/>
          <w:szCs w:val="28"/>
        </w:rPr>
      </w:pPr>
    </w:p>
    <w:p w:rsidR="003D2BEF" w:rsidRPr="003C3B65" w:rsidRDefault="003D2BEF" w:rsidP="003D2BEF">
      <w:pPr>
        <w:jc w:val="center"/>
        <w:rPr>
          <w:sz w:val="28"/>
          <w:szCs w:val="28"/>
        </w:rPr>
      </w:pPr>
      <w:r w:rsidRPr="003C3B65">
        <w:rPr>
          <w:b/>
          <w:sz w:val="28"/>
          <w:szCs w:val="28"/>
        </w:rPr>
        <w:t xml:space="preserve">ТАБЛИЦА РЕЗУЛЬТАТОВ СОРЕВНОВАНИЙ </w:t>
      </w:r>
    </w:p>
    <w:p w:rsidR="003D2BEF" w:rsidRPr="003C3B65" w:rsidRDefault="003D2BEF" w:rsidP="003D2BEF">
      <w:pPr>
        <w:ind w:left="450"/>
        <w:jc w:val="center"/>
        <w:rPr>
          <w:sz w:val="28"/>
          <w:szCs w:val="28"/>
        </w:rPr>
      </w:pPr>
      <w:r w:rsidRPr="003C3B65">
        <w:rPr>
          <w:sz w:val="28"/>
          <w:szCs w:val="28"/>
        </w:rPr>
        <w:t xml:space="preserve">среди сборных команд  факультетов ТГПУ </w:t>
      </w:r>
      <w:r w:rsidR="00577112" w:rsidRPr="003C3B65">
        <w:rPr>
          <w:sz w:val="28"/>
          <w:szCs w:val="28"/>
        </w:rPr>
        <w:t>2018</w:t>
      </w:r>
      <w:r w:rsidRPr="003C3B65">
        <w:rPr>
          <w:sz w:val="28"/>
          <w:szCs w:val="28"/>
        </w:rPr>
        <w:t>г.</w:t>
      </w:r>
    </w:p>
    <w:p w:rsidR="003D2BEF" w:rsidRPr="003C3B65" w:rsidRDefault="003D2BEF" w:rsidP="003D2BEF">
      <w:pPr>
        <w:ind w:left="450"/>
        <w:jc w:val="center"/>
        <w:rPr>
          <w:sz w:val="28"/>
          <w:szCs w:val="28"/>
        </w:rPr>
      </w:pPr>
    </w:p>
    <w:tbl>
      <w:tblPr>
        <w:tblW w:w="1527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72"/>
        <w:gridCol w:w="859"/>
        <w:gridCol w:w="707"/>
        <w:gridCol w:w="711"/>
        <w:gridCol w:w="992"/>
        <w:gridCol w:w="850"/>
        <w:gridCol w:w="758"/>
        <w:gridCol w:w="772"/>
        <w:gridCol w:w="2126"/>
        <w:gridCol w:w="900"/>
        <w:gridCol w:w="800"/>
        <w:gridCol w:w="833"/>
        <w:gridCol w:w="719"/>
        <w:gridCol w:w="567"/>
        <w:gridCol w:w="850"/>
        <w:gridCol w:w="856"/>
        <w:gridCol w:w="1005"/>
      </w:tblGrid>
      <w:tr w:rsidR="003D2BEF" w:rsidRPr="003C3B65" w:rsidTr="003C3B65">
        <w:tc>
          <w:tcPr>
            <w:tcW w:w="6621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2BEF" w:rsidRPr="003C3B65" w:rsidRDefault="003D2BEF">
            <w:pPr>
              <w:pStyle w:val="a3"/>
              <w:snapToGrid w:val="0"/>
              <w:rPr>
                <w:sz w:val="28"/>
                <w:szCs w:val="28"/>
              </w:rPr>
            </w:pPr>
            <w:r w:rsidRPr="003C3B65">
              <w:rPr>
                <w:sz w:val="28"/>
                <w:szCs w:val="28"/>
              </w:rPr>
              <w:t>ДЕВУШКИ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2BEF" w:rsidRPr="003C3B65" w:rsidRDefault="003D2BEF">
            <w:pPr>
              <w:pStyle w:val="a3"/>
              <w:snapToGrid w:val="0"/>
              <w:rPr>
                <w:sz w:val="28"/>
                <w:szCs w:val="28"/>
              </w:rPr>
            </w:pPr>
            <w:r w:rsidRPr="003C3B65">
              <w:rPr>
                <w:sz w:val="28"/>
                <w:szCs w:val="28"/>
              </w:rPr>
              <w:t>ФАКУЛЬТЕТЫ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D2BEF" w:rsidRPr="003C3B65" w:rsidRDefault="003D2BEF">
            <w:pPr>
              <w:pStyle w:val="a3"/>
              <w:snapToGrid w:val="0"/>
              <w:rPr>
                <w:sz w:val="28"/>
                <w:szCs w:val="28"/>
              </w:rPr>
            </w:pPr>
          </w:p>
        </w:tc>
        <w:tc>
          <w:tcPr>
            <w:tcW w:w="563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D2BEF" w:rsidRPr="003C3B65" w:rsidRDefault="003D2BEF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3C3B65">
              <w:rPr>
                <w:sz w:val="28"/>
                <w:szCs w:val="28"/>
              </w:rPr>
              <w:t>ЮНОШИ</w:t>
            </w:r>
          </w:p>
        </w:tc>
      </w:tr>
      <w:tr w:rsidR="003D2BEF" w:rsidRPr="003C3B65" w:rsidTr="00515F27">
        <w:trPr>
          <w:cantSplit/>
          <w:trHeight w:val="2674"/>
        </w:trPr>
        <w:tc>
          <w:tcPr>
            <w:tcW w:w="9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extDirection w:val="btLr"/>
            <w:hideMark/>
          </w:tcPr>
          <w:p w:rsidR="003D2BEF" w:rsidRPr="003C3B65" w:rsidRDefault="003D2BEF">
            <w:pPr>
              <w:pStyle w:val="a3"/>
              <w:snapToGrid w:val="0"/>
              <w:ind w:left="113" w:right="113"/>
              <w:jc w:val="center"/>
              <w:rPr>
                <w:sz w:val="28"/>
                <w:szCs w:val="28"/>
              </w:rPr>
            </w:pPr>
            <w:proofErr w:type="spellStart"/>
            <w:r w:rsidRPr="003C3B65">
              <w:rPr>
                <w:sz w:val="28"/>
                <w:szCs w:val="28"/>
              </w:rPr>
              <w:t>Дартс</w:t>
            </w:r>
            <w:proofErr w:type="spellEnd"/>
          </w:p>
        </w:tc>
        <w:tc>
          <w:tcPr>
            <w:tcW w:w="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extDirection w:val="btLr"/>
            <w:hideMark/>
          </w:tcPr>
          <w:p w:rsidR="003D2BEF" w:rsidRPr="003C3B65" w:rsidRDefault="003D2BEF">
            <w:pPr>
              <w:pStyle w:val="a3"/>
              <w:snapToGrid w:val="0"/>
              <w:ind w:left="113" w:right="113"/>
              <w:jc w:val="center"/>
              <w:rPr>
                <w:sz w:val="28"/>
                <w:szCs w:val="28"/>
              </w:rPr>
            </w:pPr>
            <w:r w:rsidRPr="003C3B65">
              <w:rPr>
                <w:sz w:val="28"/>
                <w:szCs w:val="28"/>
              </w:rPr>
              <w:t>Баскетбол</w:t>
            </w:r>
          </w:p>
        </w:tc>
        <w:tc>
          <w:tcPr>
            <w:tcW w:w="7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extDirection w:val="btLr"/>
            <w:hideMark/>
          </w:tcPr>
          <w:p w:rsidR="003D2BEF" w:rsidRPr="003C3B65" w:rsidRDefault="003D2BEF">
            <w:pPr>
              <w:pStyle w:val="a3"/>
              <w:snapToGrid w:val="0"/>
              <w:ind w:left="113" w:right="113"/>
              <w:jc w:val="center"/>
              <w:rPr>
                <w:sz w:val="28"/>
                <w:szCs w:val="28"/>
              </w:rPr>
            </w:pPr>
            <w:r w:rsidRPr="003C3B65">
              <w:rPr>
                <w:sz w:val="28"/>
                <w:szCs w:val="28"/>
              </w:rPr>
              <w:t>Волейбол</w:t>
            </w:r>
          </w:p>
        </w:tc>
        <w:tc>
          <w:tcPr>
            <w:tcW w:w="7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extDirection w:val="btLr"/>
            <w:hideMark/>
          </w:tcPr>
          <w:p w:rsidR="003D2BEF" w:rsidRPr="003C3B65" w:rsidRDefault="003D2BEF">
            <w:pPr>
              <w:pStyle w:val="a3"/>
              <w:snapToGrid w:val="0"/>
              <w:ind w:left="113" w:right="113"/>
              <w:jc w:val="center"/>
              <w:rPr>
                <w:sz w:val="28"/>
                <w:szCs w:val="28"/>
              </w:rPr>
            </w:pPr>
            <w:r w:rsidRPr="003C3B65">
              <w:rPr>
                <w:sz w:val="28"/>
                <w:szCs w:val="28"/>
              </w:rPr>
              <w:t>Плавание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extDirection w:val="btLr"/>
            <w:hideMark/>
          </w:tcPr>
          <w:p w:rsidR="003D2BEF" w:rsidRPr="003C3B65" w:rsidRDefault="003D2BEF">
            <w:pPr>
              <w:pStyle w:val="a3"/>
              <w:snapToGrid w:val="0"/>
              <w:ind w:left="113" w:right="113"/>
              <w:jc w:val="center"/>
              <w:rPr>
                <w:sz w:val="28"/>
                <w:szCs w:val="28"/>
              </w:rPr>
            </w:pPr>
            <w:r w:rsidRPr="003C3B65">
              <w:rPr>
                <w:sz w:val="28"/>
                <w:szCs w:val="28"/>
              </w:rPr>
              <w:t>Настольный теннис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extDirection w:val="btLr"/>
            <w:hideMark/>
          </w:tcPr>
          <w:p w:rsidR="003D2BEF" w:rsidRPr="003C3B65" w:rsidRDefault="003D2BEF">
            <w:pPr>
              <w:pStyle w:val="a3"/>
              <w:snapToGrid w:val="0"/>
              <w:ind w:left="113" w:right="113"/>
              <w:jc w:val="center"/>
              <w:rPr>
                <w:sz w:val="28"/>
                <w:szCs w:val="28"/>
              </w:rPr>
            </w:pPr>
            <w:r w:rsidRPr="003C3B65">
              <w:rPr>
                <w:sz w:val="28"/>
                <w:szCs w:val="28"/>
              </w:rPr>
              <w:t>Шахматы</w:t>
            </w:r>
          </w:p>
        </w:tc>
        <w:tc>
          <w:tcPr>
            <w:tcW w:w="7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extDirection w:val="btLr"/>
            <w:hideMark/>
          </w:tcPr>
          <w:p w:rsidR="003D2BEF" w:rsidRPr="003C3B65" w:rsidRDefault="003D2BEF">
            <w:pPr>
              <w:pStyle w:val="a3"/>
              <w:snapToGrid w:val="0"/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3C3B65">
              <w:rPr>
                <w:sz w:val="28"/>
                <w:szCs w:val="28"/>
              </w:rPr>
              <w:t>Легкоатлетические эстафеты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extDirection w:val="btLr"/>
            <w:hideMark/>
          </w:tcPr>
          <w:p w:rsidR="003D2BEF" w:rsidRPr="003C3B65" w:rsidRDefault="003D2BEF">
            <w:pPr>
              <w:pStyle w:val="a3"/>
              <w:snapToGrid w:val="0"/>
              <w:ind w:left="113" w:right="113"/>
              <w:jc w:val="center"/>
              <w:rPr>
                <w:sz w:val="28"/>
                <w:szCs w:val="28"/>
              </w:rPr>
            </w:pPr>
            <w:r w:rsidRPr="003C3B65">
              <w:rPr>
                <w:b/>
                <w:bCs/>
                <w:sz w:val="28"/>
                <w:szCs w:val="28"/>
              </w:rPr>
              <w:t>Итоговый результат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D2BEF" w:rsidRPr="003C3B65" w:rsidRDefault="003D2BEF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extDirection w:val="btLr"/>
            <w:hideMark/>
          </w:tcPr>
          <w:p w:rsidR="003D2BEF" w:rsidRPr="003C3B65" w:rsidRDefault="003D2BEF">
            <w:pPr>
              <w:pStyle w:val="a3"/>
              <w:snapToGrid w:val="0"/>
              <w:ind w:left="113" w:right="113"/>
              <w:jc w:val="center"/>
              <w:rPr>
                <w:sz w:val="28"/>
                <w:szCs w:val="28"/>
              </w:rPr>
            </w:pPr>
            <w:r w:rsidRPr="003C3B65">
              <w:rPr>
                <w:b/>
                <w:bCs/>
                <w:sz w:val="28"/>
                <w:szCs w:val="28"/>
              </w:rPr>
              <w:t>Итоговый результат</w:t>
            </w:r>
          </w:p>
        </w:tc>
        <w:tc>
          <w:tcPr>
            <w:tcW w:w="8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extDirection w:val="btLr"/>
          </w:tcPr>
          <w:p w:rsidR="003D2BEF" w:rsidRPr="003C3B65" w:rsidRDefault="003D2BEF">
            <w:pPr>
              <w:pStyle w:val="a3"/>
              <w:snapToGrid w:val="0"/>
              <w:ind w:left="113" w:right="113"/>
              <w:jc w:val="center"/>
              <w:rPr>
                <w:sz w:val="28"/>
                <w:szCs w:val="28"/>
              </w:rPr>
            </w:pPr>
            <w:proofErr w:type="spellStart"/>
            <w:r w:rsidRPr="003C3B65">
              <w:rPr>
                <w:sz w:val="28"/>
                <w:szCs w:val="28"/>
              </w:rPr>
              <w:t>Дартс</w:t>
            </w:r>
            <w:proofErr w:type="spellEnd"/>
          </w:p>
          <w:p w:rsidR="003D2BEF" w:rsidRPr="003C3B65" w:rsidRDefault="003D2BEF">
            <w:pPr>
              <w:ind w:left="113" w:right="113"/>
              <w:jc w:val="center"/>
              <w:rPr>
                <w:sz w:val="28"/>
                <w:szCs w:val="28"/>
              </w:rPr>
            </w:pPr>
          </w:p>
          <w:p w:rsidR="003D2BEF" w:rsidRPr="003C3B65" w:rsidRDefault="003D2BEF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8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extDirection w:val="btLr"/>
            <w:hideMark/>
          </w:tcPr>
          <w:p w:rsidR="003D2BEF" w:rsidRPr="003C3B65" w:rsidRDefault="003D2BEF">
            <w:pPr>
              <w:pStyle w:val="a3"/>
              <w:snapToGrid w:val="0"/>
              <w:ind w:left="113" w:right="113"/>
              <w:jc w:val="center"/>
              <w:rPr>
                <w:sz w:val="28"/>
                <w:szCs w:val="28"/>
              </w:rPr>
            </w:pPr>
            <w:r w:rsidRPr="003C3B65">
              <w:rPr>
                <w:sz w:val="28"/>
                <w:szCs w:val="28"/>
              </w:rPr>
              <w:t>Баскетбол</w:t>
            </w:r>
          </w:p>
        </w:tc>
        <w:tc>
          <w:tcPr>
            <w:tcW w:w="7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extDirection w:val="btLr"/>
            <w:hideMark/>
          </w:tcPr>
          <w:p w:rsidR="003D2BEF" w:rsidRPr="003C3B65" w:rsidRDefault="003D2BEF">
            <w:pPr>
              <w:pStyle w:val="a3"/>
              <w:snapToGrid w:val="0"/>
              <w:ind w:left="113" w:right="113"/>
              <w:jc w:val="center"/>
              <w:rPr>
                <w:sz w:val="28"/>
                <w:szCs w:val="28"/>
              </w:rPr>
            </w:pPr>
            <w:r w:rsidRPr="003C3B65">
              <w:rPr>
                <w:sz w:val="28"/>
                <w:szCs w:val="28"/>
              </w:rPr>
              <w:t>Волейбол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extDirection w:val="btLr"/>
            <w:hideMark/>
          </w:tcPr>
          <w:p w:rsidR="003D2BEF" w:rsidRPr="003C3B65" w:rsidRDefault="003D2BEF">
            <w:pPr>
              <w:pStyle w:val="a3"/>
              <w:snapToGrid w:val="0"/>
              <w:ind w:left="113" w:right="113"/>
              <w:jc w:val="center"/>
              <w:rPr>
                <w:sz w:val="28"/>
                <w:szCs w:val="28"/>
              </w:rPr>
            </w:pPr>
            <w:r w:rsidRPr="003C3B65">
              <w:rPr>
                <w:sz w:val="28"/>
                <w:szCs w:val="28"/>
              </w:rPr>
              <w:t>Плавание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extDirection w:val="btLr"/>
            <w:hideMark/>
          </w:tcPr>
          <w:p w:rsidR="003D2BEF" w:rsidRPr="003C3B65" w:rsidRDefault="003D2BEF">
            <w:pPr>
              <w:pStyle w:val="a3"/>
              <w:snapToGrid w:val="0"/>
              <w:ind w:left="113" w:right="113"/>
              <w:jc w:val="center"/>
              <w:rPr>
                <w:sz w:val="28"/>
                <w:szCs w:val="28"/>
              </w:rPr>
            </w:pPr>
            <w:r w:rsidRPr="003C3B65">
              <w:rPr>
                <w:sz w:val="28"/>
                <w:szCs w:val="28"/>
              </w:rPr>
              <w:t>Настольный теннис</w:t>
            </w:r>
          </w:p>
        </w:tc>
        <w:tc>
          <w:tcPr>
            <w:tcW w:w="8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extDirection w:val="btLr"/>
            <w:hideMark/>
          </w:tcPr>
          <w:p w:rsidR="003D2BEF" w:rsidRPr="003C3B65" w:rsidRDefault="003D2BEF">
            <w:pPr>
              <w:pStyle w:val="a3"/>
              <w:snapToGrid w:val="0"/>
              <w:ind w:left="113" w:right="113"/>
              <w:jc w:val="center"/>
              <w:rPr>
                <w:sz w:val="28"/>
                <w:szCs w:val="28"/>
              </w:rPr>
            </w:pPr>
            <w:r w:rsidRPr="003C3B65">
              <w:rPr>
                <w:sz w:val="28"/>
                <w:szCs w:val="28"/>
              </w:rPr>
              <w:t>Шахматы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  <w:hideMark/>
          </w:tcPr>
          <w:p w:rsidR="003D2BEF" w:rsidRPr="003C3B65" w:rsidRDefault="003D2BEF">
            <w:pPr>
              <w:pStyle w:val="a3"/>
              <w:snapToGrid w:val="0"/>
              <w:ind w:left="113" w:right="113"/>
              <w:jc w:val="center"/>
              <w:rPr>
                <w:sz w:val="28"/>
                <w:szCs w:val="28"/>
              </w:rPr>
            </w:pPr>
            <w:r w:rsidRPr="003C3B65">
              <w:rPr>
                <w:sz w:val="28"/>
                <w:szCs w:val="28"/>
              </w:rPr>
              <w:t>Легкоатлетические эстафеты</w:t>
            </w:r>
          </w:p>
        </w:tc>
      </w:tr>
      <w:tr w:rsidR="003D2BEF" w:rsidRPr="003C3B65" w:rsidTr="003C3B65">
        <w:tc>
          <w:tcPr>
            <w:tcW w:w="9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D2BEF" w:rsidRPr="003C3B65" w:rsidRDefault="001137C4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D2BEF" w:rsidRPr="003C3B65" w:rsidRDefault="00D05D72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D2BEF" w:rsidRPr="003C3B65" w:rsidRDefault="00E65486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D2BEF" w:rsidRPr="003C3B65" w:rsidRDefault="003D2BEF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D2BEF" w:rsidRPr="003C3B65" w:rsidRDefault="00577112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3C3B65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D2BEF" w:rsidRPr="003C3B65" w:rsidRDefault="00515F27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D2BEF" w:rsidRPr="003C3B65" w:rsidRDefault="003D2BEF">
            <w:pPr>
              <w:pStyle w:val="a3"/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D2BEF" w:rsidRPr="003C3B65" w:rsidRDefault="003D2BEF">
            <w:pPr>
              <w:pStyle w:val="a3"/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2BEF" w:rsidRPr="003C3B65" w:rsidRDefault="00577112">
            <w:pPr>
              <w:pStyle w:val="a3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3C3B65">
              <w:rPr>
                <w:b/>
                <w:bCs/>
                <w:sz w:val="28"/>
                <w:szCs w:val="28"/>
              </w:rPr>
              <w:t xml:space="preserve"> ИФФ (</w:t>
            </w:r>
            <w:r w:rsidR="003D2BEF" w:rsidRPr="003C3B65">
              <w:rPr>
                <w:b/>
                <w:bCs/>
                <w:sz w:val="28"/>
                <w:szCs w:val="28"/>
              </w:rPr>
              <w:t>ФКИ</w:t>
            </w:r>
            <w:r w:rsidRPr="003C3B65">
              <w:rPr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D2BEF" w:rsidRPr="003C3B65" w:rsidRDefault="003D2BEF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D2BEF" w:rsidRPr="003C3B65" w:rsidRDefault="001137C4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D2BEF" w:rsidRPr="003C3B65" w:rsidRDefault="00D05D72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D2BEF" w:rsidRPr="003C3B65" w:rsidRDefault="00E65486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D2BEF" w:rsidRPr="003C3B65" w:rsidRDefault="003D2BEF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D2BEF" w:rsidRPr="003C3B65" w:rsidRDefault="00A87225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D2BEF" w:rsidRPr="003C3B65" w:rsidRDefault="00515F27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bookmarkStart w:id="0" w:name="_GoBack"/>
            <w:bookmarkEnd w:id="0"/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2BEF" w:rsidRPr="003C3B65" w:rsidRDefault="003D2BEF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137C4" w:rsidRPr="003C3B65" w:rsidTr="003C3B65">
        <w:tc>
          <w:tcPr>
            <w:tcW w:w="9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137C4" w:rsidRPr="003C3B65" w:rsidRDefault="001137C4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137C4" w:rsidRPr="003C3B65" w:rsidRDefault="00D05D72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137C4" w:rsidRPr="003C3B65" w:rsidRDefault="00E65486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137C4" w:rsidRPr="003C3B65" w:rsidRDefault="001137C4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137C4" w:rsidRPr="003C3B65" w:rsidRDefault="001137C4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3C3B65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137C4" w:rsidRPr="003C3B65" w:rsidRDefault="00515F27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137C4" w:rsidRPr="003C3B65" w:rsidRDefault="001137C4">
            <w:pPr>
              <w:pStyle w:val="a3"/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137C4" w:rsidRPr="003C3B65" w:rsidRDefault="001137C4">
            <w:pPr>
              <w:pStyle w:val="a3"/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137C4" w:rsidRPr="003C3B65" w:rsidRDefault="001137C4">
            <w:pPr>
              <w:pStyle w:val="a3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3C3B65">
              <w:rPr>
                <w:b/>
                <w:bCs/>
                <w:sz w:val="28"/>
                <w:szCs w:val="28"/>
              </w:rPr>
              <w:t xml:space="preserve"> ФМ</w:t>
            </w:r>
            <w:proofErr w:type="gramStart"/>
            <w:r w:rsidRPr="003C3B65">
              <w:rPr>
                <w:b/>
                <w:bCs/>
                <w:sz w:val="28"/>
                <w:szCs w:val="28"/>
              </w:rPr>
              <w:t>Ф(</w:t>
            </w:r>
            <w:proofErr w:type="gramEnd"/>
            <w:r w:rsidRPr="003C3B65">
              <w:rPr>
                <w:b/>
                <w:bCs/>
                <w:sz w:val="28"/>
                <w:szCs w:val="28"/>
              </w:rPr>
              <w:t>БХФ)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137C4" w:rsidRPr="003C3B65" w:rsidRDefault="001137C4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137C4" w:rsidRPr="003C3B65" w:rsidRDefault="001137C4" w:rsidP="00C07FA2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137C4" w:rsidRPr="003C3B65" w:rsidRDefault="00D05D72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137C4" w:rsidRPr="003C3B65" w:rsidRDefault="00E65486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137C4" w:rsidRPr="003C3B65" w:rsidRDefault="001137C4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137C4" w:rsidRPr="003C3B65" w:rsidRDefault="001137C4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137C4" w:rsidRPr="003C3B65" w:rsidRDefault="00515F27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37C4" w:rsidRPr="003C3B65" w:rsidRDefault="001137C4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137C4" w:rsidRPr="003C3B65" w:rsidTr="003C3B65">
        <w:tc>
          <w:tcPr>
            <w:tcW w:w="9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137C4" w:rsidRPr="003C3B65" w:rsidRDefault="001137C4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137C4" w:rsidRPr="003C3B65" w:rsidRDefault="00D05D72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137C4" w:rsidRPr="003C3B65" w:rsidRDefault="00E65486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137C4" w:rsidRPr="003C3B65" w:rsidRDefault="001137C4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137C4" w:rsidRPr="003C3B65" w:rsidRDefault="001137C4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3C3B65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137C4" w:rsidRPr="003C3B65" w:rsidRDefault="00515F27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137C4" w:rsidRPr="003C3B65" w:rsidRDefault="001137C4">
            <w:pPr>
              <w:pStyle w:val="a3"/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137C4" w:rsidRPr="003C3B65" w:rsidRDefault="001137C4">
            <w:pPr>
              <w:pStyle w:val="a3"/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137C4" w:rsidRPr="003C3B65" w:rsidRDefault="001137C4">
            <w:pPr>
              <w:pStyle w:val="a3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3C3B65">
              <w:rPr>
                <w:b/>
                <w:bCs/>
                <w:sz w:val="28"/>
                <w:szCs w:val="28"/>
              </w:rPr>
              <w:t xml:space="preserve"> ФТП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137C4" w:rsidRPr="003C3B65" w:rsidRDefault="001137C4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137C4" w:rsidRPr="003C3B65" w:rsidRDefault="001137C4" w:rsidP="00C07FA2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137C4" w:rsidRPr="003C3B65" w:rsidRDefault="00D05D72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137C4" w:rsidRPr="003C3B65" w:rsidRDefault="00E65486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137C4" w:rsidRPr="003C3B65" w:rsidRDefault="001137C4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137C4" w:rsidRPr="003C3B65" w:rsidRDefault="001137C4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137C4" w:rsidRPr="003C3B65" w:rsidRDefault="00515F27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37C4" w:rsidRPr="003C3B65" w:rsidRDefault="001137C4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137C4" w:rsidRPr="003C3B65" w:rsidTr="003C3B65">
        <w:tc>
          <w:tcPr>
            <w:tcW w:w="9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137C4" w:rsidRPr="003C3B65" w:rsidRDefault="001137C4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137C4" w:rsidRPr="003C3B65" w:rsidRDefault="00D05D72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137C4" w:rsidRPr="003C3B65" w:rsidRDefault="00E65486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137C4" w:rsidRPr="003C3B65" w:rsidRDefault="001137C4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137C4" w:rsidRPr="003C3B65" w:rsidRDefault="001137C4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3C3B65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137C4" w:rsidRPr="003C3B65" w:rsidRDefault="00515F27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137C4" w:rsidRPr="003C3B65" w:rsidRDefault="001137C4">
            <w:pPr>
              <w:pStyle w:val="a3"/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137C4" w:rsidRPr="003C3B65" w:rsidRDefault="001137C4">
            <w:pPr>
              <w:pStyle w:val="a3"/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137C4" w:rsidRPr="003C3B65" w:rsidRDefault="001137C4">
            <w:pPr>
              <w:pStyle w:val="a3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3C3B65">
              <w:rPr>
                <w:b/>
                <w:bCs/>
                <w:sz w:val="28"/>
                <w:szCs w:val="28"/>
              </w:rPr>
              <w:t xml:space="preserve"> ФЭУ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137C4" w:rsidRPr="003C3B65" w:rsidRDefault="001137C4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137C4" w:rsidRPr="003C3B65" w:rsidRDefault="001137C4" w:rsidP="00C07FA2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137C4" w:rsidRPr="003C3B65" w:rsidRDefault="00D05D72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137C4" w:rsidRPr="003C3B65" w:rsidRDefault="00E65486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137C4" w:rsidRPr="003C3B65" w:rsidRDefault="001137C4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137C4" w:rsidRPr="003C3B65" w:rsidRDefault="001137C4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137C4" w:rsidRPr="003C3B65" w:rsidRDefault="00515F27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37C4" w:rsidRPr="003C3B65" w:rsidRDefault="001137C4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137C4" w:rsidRPr="001137C4" w:rsidTr="003C3B65">
        <w:tc>
          <w:tcPr>
            <w:tcW w:w="9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137C4" w:rsidRPr="003C3B65" w:rsidRDefault="001137C4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137C4" w:rsidRPr="003C3B65" w:rsidRDefault="00D05D72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137C4" w:rsidRPr="003C3B65" w:rsidRDefault="00E65486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137C4" w:rsidRPr="003C3B65" w:rsidRDefault="001137C4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137C4" w:rsidRPr="003C3B65" w:rsidRDefault="001137C4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3C3B65">
              <w:rPr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137C4" w:rsidRPr="003C3B65" w:rsidRDefault="00515F27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137C4" w:rsidRPr="003C3B65" w:rsidRDefault="001137C4">
            <w:pPr>
              <w:pStyle w:val="a3"/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137C4" w:rsidRPr="003C3B65" w:rsidRDefault="001137C4">
            <w:pPr>
              <w:pStyle w:val="a3"/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137C4" w:rsidRPr="003C3B65" w:rsidRDefault="001137C4">
            <w:pPr>
              <w:pStyle w:val="a3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3C3B65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C3B65">
              <w:rPr>
                <w:b/>
                <w:bCs/>
                <w:sz w:val="28"/>
                <w:szCs w:val="28"/>
              </w:rPr>
              <w:t>ФДиНО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137C4" w:rsidRPr="003C3B65" w:rsidRDefault="001137C4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137C4" w:rsidRPr="001137C4" w:rsidRDefault="001137C4" w:rsidP="00C07FA2">
            <w:pPr>
              <w:pStyle w:val="a3"/>
              <w:snapToGrid w:val="0"/>
              <w:jc w:val="center"/>
              <w:rPr>
                <w:b/>
                <w:sz w:val="28"/>
                <w:szCs w:val="28"/>
              </w:rPr>
            </w:pPr>
            <w:r w:rsidRPr="001137C4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8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137C4" w:rsidRPr="001137C4" w:rsidRDefault="001137C4">
            <w:pPr>
              <w:pStyle w:val="a3"/>
              <w:snapToGrid w:val="0"/>
              <w:jc w:val="center"/>
              <w:rPr>
                <w:b/>
                <w:sz w:val="28"/>
                <w:szCs w:val="28"/>
              </w:rPr>
            </w:pPr>
            <w:r w:rsidRPr="001137C4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137C4" w:rsidRPr="001137C4" w:rsidRDefault="001137C4">
            <w:pPr>
              <w:pStyle w:val="a3"/>
              <w:snapToGrid w:val="0"/>
              <w:jc w:val="center"/>
              <w:rPr>
                <w:b/>
                <w:sz w:val="28"/>
                <w:szCs w:val="28"/>
              </w:rPr>
            </w:pPr>
            <w:r w:rsidRPr="001137C4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137C4" w:rsidRPr="001137C4" w:rsidRDefault="001137C4">
            <w:pPr>
              <w:pStyle w:val="a3"/>
              <w:snapToGrid w:val="0"/>
              <w:jc w:val="center"/>
              <w:rPr>
                <w:b/>
                <w:sz w:val="28"/>
                <w:szCs w:val="28"/>
              </w:rPr>
            </w:pPr>
            <w:r w:rsidRPr="001137C4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137C4" w:rsidRPr="001137C4" w:rsidRDefault="001137C4">
            <w:pPr>
              <w:pStyle w:val="a3"/>
              <w:snapToGrid w:val="0"/>
              <w:jc w:val="center"/>
              <w:rPr>
                <w:b/>
                <w:sz w:val="28"/>
                <w:szCs w:val="28"/>
              </w:rPr>
            </w:pPr>
            <w:r w:rsidRPr="001137C4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8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137C4" w:rsidRPr="001137C4" w:rsidRDefault="001137C4">
            <w:pPr>
              <w:pStyle w:val="a3"/>
              <w:snapToGrid w:val="0"/>
              <w:jc w:val="center"/>
              <w:rPr>
                <w:b/>
                <w:sz w:val="28"/>
                <w:szCs w:val="28"/>
              </w:rPr>
            </w:pPr>
            <w:r w:rsidRPr="001137C4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37C4" w:rsidRPr="001137C4" w:rsidRDefault="001137C4">
            <w:pPr>
              <w:pStyle w:val="a3"/>
              <w:snapToGrid w:val="0"/>
              <w:jc w:val="center"/>
              <w:rPr>
                <w:b/>
                <w:sz w:val="28"/>
                <w:szCs w:val="28"/>
              </w:rPr>
            </w:pPr>
            <w:r w:rsidRPr="001137C4">
              <w:rPr>
                <w:b/>
                <w:sz w:val="28"/>
                <w:szCs w:val="28"/>
              </w:rPr>
              <w:t>-</w:t>
            </w:r>
          </w:p>
        </w:tc>
      </w:tr>
      <w:tr w:rsidR="001137C4" w:rsidRPr="003C3B65" w:rsidTr="003C3B65">
        <w:tc>
          <w:tcPr>
            <w:tcW w:w="9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137C4" w:rsidRPr="003C3B65" w:rsidRDefault="001137C4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137C4" w:rsidRPr="003C3B65" w:rsidRDefault="00D05D72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137C4" w:rsidRPr="003C3B65" w:rsidRDefault="00E65486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137C4" w:rsidRPr="003C3B65" w:rsidRDefault="001137C4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137C4" w:rsidRPr="003C3B65" w:rsidRDefault="001137C4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3C3B65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137C4" w:rsidRPr="003C3B65" w:rsidRDefault="00515F27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137C4" w:rsidRPr="003C3B65" w:rsidRDefault="001137C4">
            <w:pPr>
              <w:pStyle w:val="a3"/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137C4" w:rsidRPr="003C3B65" w:rsidRDefault="001137C4">
            <w:pPr>
              <w:pStyle w:val="a3"/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137C4" w:rsidRPr="003C3B65" w:rsidRDefault="001137C4">
            <w:pPr>
              <w:pStyle w:val="a3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3C3B65">
              <w:rPr>
                <w:b/>
                <w:bCs/>
                <w:sz w:val="28"/>
                <w:szCs w:val="28"/>
              </w:rPr>
              <w:t xml:space="preserve"> ФИЯ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137C4" w:rsidRPr="003C3B65" w:rsidRDefault="001137C4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137C4" w:rsidRPr="003C3B65" w:rsidRDefault="001137C4" w:rsidP="00C07FA2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137C4" w:rsidRPr="003C3B65" w:rsidRDefault="00D05D72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137C4" w:rsidRPr="003C3B65" w:rsidRDefault="00E65486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137C4" w:rsidRPr="003C3B65" w:rsidRDefault="001137C4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137C4" w:rsidRPr="003C3B65" w:rsidRDefault="001137C4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137C4" w:rsidRPr="003C3B65" w:rsidRDefault="00515F27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37C4" w:rsidRPr="003C3B65" w:rsidRDefault="001137C4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137C4" w:rsidRPr="003C3B65" w:rsidTr="003C3B65">
        <w:tc>
          <w:tcPr>
            <w:tcW w:w="9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137C4" w:rsidRPr="003C3B65" w:rsidRDefault="001137C4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137C4" w:rsidRPr="003C3B65" w:rsidRDefault="00D05D72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137C4" w:rsidRPr="003C3B65" w:rsidRDefault="00E65486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137C4" w:rsidRPr="003C3B65" w:rsidRDefault="001137C4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137C4" w:rsidRPr="003C3B65" w:rsidRDefault="001137C4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3C3B65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137C4" w:rsidRPr="003C3B65" w:rsidRDefault="00515F27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137C4" w:rsidRPr="003C3B65" w:rsidRDefault="001137C4">
            <w:pPr>
              <w:pStyle w:val="a3"/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137C4" w:rsidRPr="003C3B65" w:rsidRDefault="001137C4">
            <w:pPr>
              <w:pStyle w:val="a3"/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137C4" w:rsidRPr="003C3B65" w:rsidRDefault="001137C4">
            <w:pPr>
              <w:pStyle w:val="a3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3C3B65">
              <w:rPr>
                <w:b/>
                <w:bCs/>
                <w:sz w:val="28"/>
                <w:szCs w:val="28"/>
              </w:rPr>
              <w:t xml:space="preserve"> ФПСО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137C4" w:rsidRPr="003C3B65" w:rsidRDefault="001137C4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137C4" w:rsidRPr="003C3B65" w:rsidRDefault="001137C4" w:rsidP="00C07FA2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137C4" w:rsidRPr="003C3B65" w:rsidRDefault="00D05D72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137C4" w:rsidRPr="003C3B65" w:rsidRDefault="00E65486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137C4" w:rsidRPr="003C3B65" w:rsidRDefault="001137C4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137C4" w:rsidRPr="003C3B65" w:rsidRDefault="001137C4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137C4" w:rsidRPr="003C3B65" w:rsidRDefault="00515F27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37C4" w:rsidRPr="003C3B65" w:rsidRDefault="001137C4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6332DD" w:rsidRPr="003C3B65" w:rsidRDefault="006332DD">
      <w:pPr>
        <w:rPr>
          <w:sz w:val="28"/>
          <w:szCs w:val="28"/>
        </w:rPr>
      </w:pPr>
    </w:p>
    <w:sectPr w:rsidR="006332DD" w:rsidRPr="003C3B65" w:rsidSect="0057711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69B"/>
    <w:rsid w:val="001137C4"/>
    <w:rsid w:val="003C3B65"/>
    <w:rsid w:val="003D2BEF"/>
    <w:rsid w:val="00515F27"/>
    <w:rsid w:val="00577112"/>
    <w:rsid w:val="0059069B"/>
    <w:rsid w:val="006332DD"/>
    <w:rsid w:val="00A87225"/>
    <w:rsid w:val="00D05D72"/>
    <w:rsid w:val="00E65486"/>
    <w:rsid w:val="00FD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BE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3D2BEF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BE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3D2BEF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5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Mukataev Erden</cp:lastModifiedBy>
  <cp:revision>11</cp:revision>
  <dcterms:created xsi:type="dcterms:W3CDTF">2018-03-11T23:25:00Z</dcterms:created>
  <dcterms:modified xsi:type="dcterms:W3CDTF">2018-05-08T16:29:00Z</dcterms:modified>
</cp:coreProperties>
</file>